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E1F52" w14:textId="77777777" w:rsidR="00193956" w:rsidRPr="00193956" w:rsidRDefault="00193956" w:rsidP="00193956">
      <w:r w:rsidRPr="00193956">
        <w:rPr>
          <w:b/>
          <w:bCs/>
        </w:rPr>
        <w:t>SMS copy</w:t>
      </w:r>
      <w:r w:rsidRPr="00193956">
        <w:t> </w:t>
      </w:r>
    </w:p>
    <w:p w14:paraId="056436FA" w14:textId="77777777" w:rsidR="00193956" w:rsidRPr="00193956" w:rsidRDefault="00193956" w:rsidP="00193956">
      <w:r w:rsidRPr="00193956">
        <w:t>Please note: SMS messages over 160 characters will be split into a second message. </w:t>
      </w:r>
    </w:p>
    <w:p w14:paraId="709DD269" w14:textId="77777777" w:rsidR="00193956" w:rsidRPr="00193956" w:rsidRDefault="00193956" w:rsidP="00193956">
      <w:r w:rsidRPr="00193956">
        <w:rPr>
          <w:b/>
          <w:bCs/>
        </w:rPr>
        <w:t>SMS 1</w:t>
      </w:r>
      <w:r w:rsidRPr="00193956">
        <w:t> </w:t>
      </w:r>
    </w:p>
    <w:p w14:paraId="719DEBD2" w14:textId="77777777" w:rsidR="00193956" w:rsidRPr="00193956" w:rsidRDefault="00193956" w:rsidP="00193956">
      <w:r w:rsidRPr="00193956">
        <w:t>Free job support is available in West London. Shaw Trust can help you find, return to or stay in work. Start here: [short link] or call 0808 1962 386. </w:t>
      </w:r>
    </w:p>
    <w:p w14:paraId="526CC3DC" w14:textId="77777777" w:rsidR="00193956" w:rsidRPr="00193956" w:rsidRDefault="00193956" w:rsidP="00193956">
      <w:r w:rsidRPr="00193956">
        <w:rPr>
          <w:b/>
          <w:bCs/>
        </w:rPr>
        <w:t>SMS 2</w:t>
      </w:r>
      <w:r w:rsidRPr="00193956">
        <w:t> </w:t>
      </w:r>
    </w:p>
    <w:p w14:paraId="31A2B068" w14:textId="77777777" w:rsidR="00193956" w:rsidRPr="00193956" w:rsidRDefault="00193956" w:rsidP="00193956">
      <w:r w:rsidRPr="00193956">
        <w:t>As discussed, you can get free support with work, health and confidence. Start here: [short link] or call 0808 1962 386. </w:t>
      </w:r>
    </w:p>
    <w:p w14:paraId="49564552" w14:textId="77777777" w:rsidR="00193956" w:rsidRPr="00193956" w:rsidRDefault="00193956" w:rsidP="00193956">
      <w:r w:rsidRPr="00193956">
        <w:rPr>
          <w:b/>
          <w:bCs/>
        </w:rPr>
        <w:t>SMS 3</w:t>
      </w:r>
      <w:r w:rsidRPr="00193956">
        <w:t> </w:t>
      </w:r>
    </w:p>
    <w:p w14:paraId="0DAE35D5" w14:textId="77777777" w:rsidR="00193956" w:rsidRPr="00193956" w:rsidRDefault="00193956" w:rsidP="00193956">
      <w:r w:rsidRPr="00193956">
        <w:t>Need help to find or stay in work? Free support is available in West London. You don’t need to choose a programme. Start here: [short link].</w:t>
      </w:r>
    </w:p>
    <w:p w14:paraId="20A0F5D9" w14:textId="77777777" w:rsidR="00C150B6" w:rsidRDefault="00C150B6"/>
    <w:sectPr w:rsidR="00C15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4C"/>
    <w:rsid w:val="0003704C"/>
    <w:rsid w:val="00193956"/>
    <w:rsid w:val="004A738E"/>
    <w:rsid w:val="00506232"/>
    <w:rsid w:val="007F64B8"/>
    <w:rsid w:val="00C1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39CFD"/>
  <w15:chartTrackingRefBased/>
  <w15:docId w15:val="{5FA92303-4595-40C6-BE60-0452008C3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0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0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0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0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0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0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18ABCC6-09A9-44BA-A661-938FB9F1E402}"/>
</file>

<file path=customXml/itemProps2.xml><?xml version="1.0" encoding="utf-8"?>
<ds:datastoreItem xmlns:ds="http://schemas.openxmlformats.org/officeDocument/2006/customXml" ds:itemID="{29E4B646-2258-435A-9B71-130745C01613}"/>
</file>

<file path=customXml/itemProps3.xml><?xml version="1.0" encoding="utf-8"?>
<ds:datastoreItem xmlns:ds="http://schemas.openxmlformats.org/officeDocument/2006/customXml" ds:itemID="{3F548B78-4301-4C6D-9FFC-B058ADAD24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>Shaw Trust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Ruhul Ali</dc:creator>
  <cp:keywords/>
  <dc:description/>
  <cp:lastModifiedBy>Ruhul Ali</cp:lastModifiedBy>
  <cp:revision>2</cp:revision>
  <dcterms:created xsi:type="dcterms:W3CDTF">2026-08-07T15:17:00Z</dcterms:created>
  <dcterms:modified xsi:type="dcterms:W3CDTF">2026-08-07T15:18:00Z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</Properties>
</file>